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DF" w:rsidRPr="006F455C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:rsidR="000E46DF" w:rsidRPr="006F455C" w:rsidRDefault="009026C1" w:rsidP="006F455C">
      <w:pPr>
        <w:widowControl/>
        <w:ind w:firstLineChars="100" w:firstLine="24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0E46DF"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0E46DF" w:rsidRPr="006F455C" w:rsidRDefault="00C30AB0" w:rsidP="006F455C">
      <w:pPr>
        <w:widowControl/>
        <w:ind w:firstLineChars="100" w:firstLine="241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341ED4"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>（宛先）大田区長</w:t>
      </w:r>
    </w:p>
    <w:p w:rsidR="000E46DF" w:rsidRPr="006F455C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:rsidR="00C30AB0" w:rsidRPr="006F455C" w:rsidRDefault="006F455C" w:rsidP="001A18D3">
      <w:pPr>
        <w:ind w:firstLineChars="500" w:firstLine="1205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大田区</w:t>
      </w:r>
      <w:r w:rsidR="009026C1">
        <w:rPr>
          <w:rFonts w:asciiTheme="minorEastAsia" w:hAnsiTheme="minorEastAsia" w:hint="eastAsia"/>
          <w:sz w:val="24"/>
        </w:rPr>
        <w:t>産後家事・育児援助事業</w:t>
      </w:r>
      <w:r w:rsidR="001A18D3">
        <w:rPr>
          <w:rFonts w:asciiTheme="minorEastAsia" w:hAnsiTheme="minorEastAsia" w:hint="eastAsia"/>
          <w:sz w:val="24"/>
        </w:rPr>
        <w:t>（ぴよぴよサポート）</w:t>
      </w:r>
      <w:r w:rsidRPr="006F455C">
        <w:rPr>
          <w:rFonts w:ascii="ＭＳ 明朝" w:hAnsi="ＭＳ 明朝" w:hint="eastAsia"/>
          <w:sz w:val="24"/>
        </w:rPr>
        <w:t>業務委託</w:t>
      </w:r>
    </w:p>
    <w:p w:rsidR="000E46DF" w:rsidRPr="006F455C" w:rsidRDefault="00C30AB0" w:rsidP="001A18D3">
      <w:pPr>
        <w:ind w:firstLineChars="500" w:firstLine="1205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プロポーザル</w:t>
      </w:r>
      <w:r w:rsidR="000E46DF" w:rsidRPr="006F455C">
        <w:rPr>
          <w:rFonts w:ascii="ＭＳ 明朝" w:hAnsi="ＭＳ 明朝" w:hint="eastAsia"/>
          <w:sz w:val="24"/>
        </w:rPr>
        <w:t>に関する質問票</w:t>
      </w:r>
    </w:p>
    <w:p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:rsidR="000E46DF" w:rsidRPr="006F455C" w:rsidRDefault="00C91ADF" w:rsidP="006F455C">
      <w:pPr>
        <w:widowControl/>
        <w:ind w:firstLineChars="100" w:firstLine="241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標記の件</w:t>
      </w:r>
      <w:r w:rsidR="000E46DF" w:rsidRPr="006F455C">
        <w:rPr>
          <w:rFonts w:ascii="ＭＳ 明朝" w:hAnsi="ＭＳ 明朝" w:hint="eastAsia"/>
          <w:sz w:val="24"/>
        </w:rPr>
        <w:t>に</w:t>
      </w:r>
      <w:r w:rsidR="00E639FE" w:rsidRPr="006F455C">
        <w:rPr>
          <w:rFonts w:ascii="ＭＳ 明朝" w:hAnsi="ＭＳ 明朝" w:hint="eastAsia"/>
          <w:sz w:val="24"/>
        </w:rPr>
        <w:t>ついて</w:t>
      </w:r>
      <w:r w:rsidR="000E46DF" w:rsidRPr="006F455C">
        <w:rPr>
          <w:rFonts w:ascii="ＭＳ 明朝" w:hAnsi="ＭＳ 明朝" w:hint="eastAsia"/>
          <w:sz w:val="24"/>
        </w:rPr>
        <w:t>、下記の</w:t>
      </w:r>
      <w:r w:rsidR="00E639FE" w:rsidRPr="006F455C">
        <w:rPr>
          <w:rFonts w:ascii="ＭＳ 明朝" w:hAnsi="ＭＳ 明朝" w:hint="eastAsia"/>
          <w:sz w:val="24"/>
        </w:rPr>
        <w:t>とおり</w:t>
      </w:r>
      <w:r w:rsidR="000E46DF" w:rsidRPr="006F455C">
        <w:rPr>
          <w:rFonts w:ascii="ＭＳ 明朝" w:hAnsi="ＭＳ 明朝" w:hint="eastAsia"/>
          <w:sz w:val="24"/>
        </w:rPr>
        <w:t>質問します。</w:t>
      </w:r>
    </w:p>
    <w:p w:rsidR="000E46DF" w:rsidRPr="006F455C" w:rsidRDefault="000E46DF" w:rsidP="000E46DF">
      <w:pPr>
        <w:widowControl/>
        <w:rPr>
          <w:rFonts w:ascii="ＭＳ 明朝" w:hAnsi="ＭＳ 明朝"/>
          <w:sz w:val="24"/>
        </w:rPr>
      </w:pPr>
    </w:p>
    <w:p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記</w:t>
      </w:r>
    </w:p>
    <w:p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0E46DF" w:rsidRPr="006F455C" w:rsidTr="008D310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6F455C" w:rsidRDefault="000E46DF" w:rsidP="008D310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質　　問　　事　　項</w:t>
            </w:r>
          </w:p>
        </w:tc>
      </w:tr>
      <w:tr w:rsidR="000E46DF" w:rsidRPr="006F455C" w:rsidTr="008D310D">
        <w:trPr>
          <w:trHeight w:val="5323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F" w:rsidRPr="006F455C" w:rsidRDefault="000E46DF" w:rsidP="008D310D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EB211F" w:rsidRDefault="000E46DF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>※１枚につき１問で記載してください。</w:t>
      </w:r>
    </w:p>
    <w:p w:rsid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093"/>
        <w:gridCol w:w="6379"/>
      </w:tblGrid>
      <w:tr w:rsidR="006F455C" w:rsidRPr="00423A19" w:rsidTr="004E78D4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6F455C" w:rsidRPr="006F455C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79" w:type="dxa"/>
          </w:tcPr>
          <w:p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379" w:type="dxa"/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6F455C" w:rsidRPr="006F455C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6F455C" w:rsidRPr="006F455C" w:rsidRDefault="004E78D4" w:rsidP="004E78D4">
            <w:pPr>
              <w:ind w:right="8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379" w:type="dxa"/>
          </w:tcPr>
          <w:p w:rsid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:rsidTr="004E78D4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9" w:type="dxa"/>
          </w:tcPr>
          <w:p w:rsid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  <w:p w:rsidR="00684018" w:rsidRPr="006F455C" w:rsidRDefault="00684018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423A19" w:rsidTr="004E78D4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6379" w:type="dxa"/>
          </w:tcPr>
          <w:p w:rsidR="006F455C" w:rsidRPr="006F455C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:rsidR="006F455C" w:rsidRP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sectPr w:rsidR="006F455C" w:rsidRPr="006F455C" w:rsidSect="000D7A6B">
      <w:headerReference w:type="default" r:id="rId7"/>
      <w:pgSz w:w="11906" w:h="16838"/>
      <w:pgMar w:top="1843" w:right="1418" w:bottom="1418" w:left="1418" w:header="851" w:footer="992" w:gutter="0"/>
      <w:cols w:space="720"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3E" w:rsidRDefault="000B313E">
      <w:r>
        <w:separator/>
      </w:r>
    </w:p>
  </w:endnote>
  <w:endnote w:type="continuationSeparator" w:id="0">
    <w:p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3E" w:rsidRDefault="000B313E">
      <w:r>
        <w:separator/>
      </w:r>
    </w:p>
  </w:footnote>
  <w:footnote w:type="continuationSeparator" w:id="0">
    <w:p w:rsidR="000B313E" w:rsidRDefault="000B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C" w:rsidRDefault="006F455C" w:rsidP="006F455C">
    <w:pPr>
      <w:pStyle w:val="a4"/>
      <w:jc w:val="right"/>
    </w:pPr>
    <w:r>
      <w:rPr>
        <w:rFonts w:hint="eastAsia"/>
      </w:rPr>
      <w:t>様式</w:t>
    </w:r>
    <w:r w:rsidR="00812544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017B83"/>
    <w:rsid w:val="00020CB2"/>
    <w:rsid w:val="000427B2"/>
    <w:rsid w:val="00050A1E"/>
    <w:rsid w:val="0005470D"/>
    <w:rsid w:val="00072841"/>
    <w:rsid w:val="000B313E"/>
    <w:rsid w:val="000B522D"/>
    <w:rsid w:val="000C5B32"/>
    <w:rsid w:val="000C6871"/>
    <w:rsid w:val="000D09C1"/>
    <w:rsid w:val="000D6D6A"/>
    <w:rsid w:val="000D7A6B"/>
    <w:rsid w:val="000E46DF"/>
    <w:rsid w:val="00105959"/>
    <w:rsid w:val="00106D4A"/>
    <w:rsid w:val="001129CA"/>
    <w:rsid w:val="0012080B"/>
    <w:rsid w:val="0015013E"/>
    <w:rsid w:val="00156184"/>
    <w:rsid w:val="00170224"/>
    <w:rsid w:val="00177CD3"/>
    <w:rsid w:val="00185E75"/>
    <w:rsid w:val="001A18D3"/>
    <w:rsid w:val="001B0929"/>
    <w:rsid w:val="001B363B"/>
    <w:rsid w:val="001C20C0"/>
    <w:rsid w:val="001C24DB"/>
    <w:rsid w:val="001E3998"/>
    <w:rsid w:val="00227A74"/>
    <w:rsid w:val="00236591"/>
    <w:rsid w:val="002909B6"/>
    <w:rsid w:val="002911F3"/>
    <w:rsid w:val="002A5816"/>
    <w:rsid w:val="002C7E45"/>
    <w:rsid w:val="002D1EAF"/>
    <w:rsid w:val="002D6813"/>
    <w:rsid w:val="00300F65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336EC"/>
    <w:rsid w:val="00445E75"/>
    <w:rsid w:val="00456C7F"/>
    <w:rsid w:val="004621C9"/>
    <w:rsid w:val="00486EE2"/>
    <w:rsid w:val="004B7385"/>
    <w:rsid w:val="004D373F"/>
    <w:rsid w:val="004E78D4"/>
    <w:rsid w:val="004F6029"/>
    <w:rsid w:val="005050C6"/>
    <w:rsid w:val="00513F05"/>
    <w:rsid w:val="0051574E"/>
    <w:rsid w:val="005313AC"/>
    <w:rsid w:val="00542222"/>
    <w:rsid w:val="00552286"/>
    <w:rsid w:val="00553C58"/>
    <w:rsid w:val="00557898"/>
    <w:rsid w:val="00560782"/>
    <w:rsid w:val="00571B84"/>
    <w:rsid w:val="005944B0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543F2"/>
    <w:rsid w:val="006702B4"/>
    <w:rsid w:val="00684018"/>
    <w:rsid w:val="006A4492"/>
    <w:rsid w:val="006B2F6C"/>
    <w:rsid w:val="006B357D"/>
    <w:rsid w:val="006B4BE9"/>
    <w:rsid w:val="006D0BAE"/>
    <w:rsid w:val="006F049E"/>
    <w:rsid w:val="006F455C"/>
    <w:rsid w:val="00705E13"/>
    <w:rsid w:val="00713A7B"/>
    <w:rsid w:val="00721C3F"/>
    <w:rsid w:val="00756B9C"/>
    <w:rsid w:val="00765440"/>
    <w:rsid w:val="007A30AB"/>
    <w:rsid w:val="007B3DCA"/>
    <w:rsid w:val="007B3F66"/>
    <w:rsid w:val="007F0310"/>
    <w:rsid w:val="007F6406"/>
    <w:rsid w:val="007F6C8E"/>
    <w:rsid w:val="00800430"/>
    <w:rsid w:val="00801C2E"/>
    <w:rsid w:val="00803039"/>
    <w:rsid w:val="00812544"/>
    <w:rsid w:val="00817703"/>
    <w:rsid w:val="0082786E"/>
    <w:rsid w:val="00846520"/>
    <w:rsid w:val="008736E3"/>
    <w:rsid w:val="008768BA"/>
    <w:rsid w:val="0087734A"/>
    <w:rsid w:val="008A524C"/>
    <w:rsid w:val="008B7BE6"/>
    <w:rsid w:val="008C0407"/>
    <w:rsid w:val="008C258F"/>
    <w:rsid w:val="008D310D"/>
    <w:rsid w:val="008F144B"/>
    <w:rsid w:val="008F2D32"/>
    <w:rsid w:val="008F3373"/>
    <w:rsid w:val="0090042F"/>
    <w:rsid w:val="009026C1"/>
    <w:rsid w:val="00907CD7"/>
    <w:rsid w:val="0094427B"/>
    <w:rsid w:val="009556C3"/>
    <w:rsid w:val="009651BD"/>
    <w:rsid w:val="00980AF0"/>
    <w:rsid w:val="0098578F"/>
    <w:rsid w:val="009A5160"/>
    <w:rsid w:val="009E0BE1"/>
    <w:rsid w:val="009E1180"/>
    <w:rsid w:val="009E7964"/>
    <w:rsid w:val="009F3145"/>
    <w:rsid w:val="009F35F2"/>
    <w:rsid w:val="00A11262"/>
    <w:rsid w:val="00A17EE8"/>
    <w:rsid w:val="00A3047C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30AB0"/>
    <w:rsid w:val="00C42D93"/>
    <w:rsid w:val="00C43685"/>
    <w:rsid w:val="00C45817"/>
    <w:rsid w:val="00C534AF"/>
    <w:rsid w:val="00C71FF0"/>
    <w:rsid w:val="00C73FAC"/>
    <w:rsid w:val="00C82EEC"/>
    <w:rsid w:val="00C85B33"/>
    <w:rsid w:val="00C91ADF"/>
    <w:rsid w:val="00CB39B3"/>
    <w:rsid w:val="00CD399E"/>
    <w:rsid w:val="00D1607E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7893"/>
    <w:rsid w:val="00DB7AD2"/>
    <w:rsid w:val="00DC397A"/>
    <w:rsid w:val="00E06533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F06EC7"/>
    <w:rsid w:val="00F327ED"/>
    <w:rsid w:val="00F33048"/>
    <w:rsid w:val="00F40B4B"/>
    <w:rsid w:val="00F44E94"/>
    <w:rsid w:val="00F522EB"/>
    <w:rsid w:val="00F629A5"/>
    <w:rsid w:val="00F81BB8"/>
    <w:rsid w:val="00F87E50"/>
    <w:rsid w:val="00F97F88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94DD8AF1-6BC3-4714-86BF-925A99A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Company>大田区役所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大田区国保年金課窓口業務等委託業者募集要項</dc:title>
  <cp:revision>12</cp:revision>
  <cp:lastPrinted>2024-12-11T09:21:00Z</cp:lastPrinted>
  <dcterms:created xsi:type="dcterms:W3CDTF">2018-02-12T23:56:00Z</dcterms:created>
  <dcterms:modified xsi:type="dcterms:W3CDTF">2024-12-17T01:08:00Z</dcterms:modified>
</cp:coreProperties>
</file>